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附件：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总务处（后勤服务总公司）优秀教职工疗休养人员申请表</w:t>
      </w:r>
    </w:p>
    <w:tbl>
      <w:tblPr>
        <w:tblStyle w:val="5"/>
        <w:tblW w:w="8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70"/>
        <w:gridCol w:w="987"/>
        <w:gridCol w:w="493"/>
        <w:gridCol w:w="1480"/>
        <w:gridCol w:w="710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2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1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2109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0" w:type="dxa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970" w:type="dxa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87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10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2109" w:type="dxa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90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近五年内是否参加过校级及以上的疗休养</w:t>
            </w:r>
          </w:p>
        </w:tc>
        <w:tc>
          <w:tcPr>
            <w:tcW w:w="1480" w:type="dxa"/>
            <w:gridSpan w:val="2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来校工作时间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获得优秀的时间及具体名称</w:t>
            </w:r>
          </w:p>
        </w:tc>
        <w:tc>
          <w:tcPr>
            <w:tcW w:w="7749" w:type="dxa"/>
            <w:gridSpan w:val="6"/>
          </w:tcPr>
          <w:p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820" w:type="dxa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申请理由</w:t>
            </w:r>
          </w:p>
        </w:tc>
        <w:tc>
          <w:tcPr>
            <w:tcW w:w="7749" w:type="dxa"/>
            <w:gridSpan w:val="6"/>
          </w:tcPr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</w:t>
            </w:r>
          </w:p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</w:p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  <w:bookmarkStart w:id="0" w:name="_GoBack"/>
            <w:bookmarkEnd w:id="0"/>
          </w:p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申请人签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字</w:t>
            </w:r>
            <w:r>
              <w:rPr>
                <w:rFonts w:hint="eastAsia" w:ascii="仿宋" w:hAnsi="仿宋" w:eastAsia="仿宋" w:cs="仿宋"/>
              </w:rPr>
              <w:t>：</w:t>
            </w:r>
          </w:p>
          <w:p>
            <w:pPr>
              <w:pStyle w:val="7"/>
              <w:ind w:left="360"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日期</w:t>
            </w:r>
            <w:r>
              <w:rPr>
                <w:rFonts w:hint="eastAsia" w:ascii="仿宋" w:hAnsi="仿宋" w:eastAsia="仿宋" w:cs="仿宋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820" w:type="dxa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科室推荐意见</w:t>
            </w:r>
          </w:p>
        </w:tc>
        <w:tc>
          <w:tcPr>
            <w:tcW w:w="7749" w:type="dxa"/>
            <w:gridSpan w:val="6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包括不限于：教职工所填信息是否属实，平时工作表现，是否推荐参加优秀教职工疗休养等方面。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</w:t>
            </w:r>
          </w:p>
          <w:p>
            <w:pPr>
              <w:ind w:firstLine="1050" w:firstLineChars="5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</w:t>
            </w:r>
          </w:p>
          <w:p>
            <w:pPr>
              <w:ind w:firstLine="1050" w:firstLineChars="500"/>
              <w:rPr>
                <w:rFonts w:hint="eastAsia" w:ascii="仿宋" w:hAnsi="仿宋" w:eastAsia="仿宋" w:cs="仿宋"/>
              </w:rPr>
            </w:pPr>
          </w:p>
          <w:p>
            <w:pPr>
              <w:ind w:firstLine="1050" w:firstLineChars="500"/>
              <w:rPr>
                <w:rFonts w:hint="eastAsia" w:ascii="仿宋" w:hAnsi="仿宋" w:eastAsia="仿宋" w:cs="仿宋"/>
              </w:rPr>
            </w:pPr>
          </w:p>
          <w:p>
            <w:pPr>
              <w:ind w:firstLine="3780" w:firstLineChars="18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 xml:space="preserve">科室负责人签字：  </w:t>
            </w:r>
          </w:p>
          <w:p>
            <w:pPr>
              <w:ind w:firstLine="1050" w:firstLineChars="5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日期</w:t>
            </w:r>
            <w:r>
              <w:rPr>
                <w:rFonts w:hint="eastAsia" w:ascii="仿宋" w:hAnsi="仿宋" w:eastAsia="仿宋" w:cs="仿宋"/>
              </w:rPr>
              <w:t>：</w:t>
            </w: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/>
        </w:rPr>
        <w:t xml:space="preserve">                          </w:t>
      </w: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98FA180-8E66-4FC9-B60A-849A6EBEB8B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7F8EA82-DF58-4835-AD61-33652B4239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wZmU3MjAyZWU1NDBiMzBkNWUxMDU5N2I4ZjlhMDMifQ=="/>
  </w:docVars>
  <w:rsids>
    <w:rsidRoot w:val="1D8C60A4"/>
    <w:rsid w:val="003032F2"/>
    <w:rsid w:val="00702BD5"/>
    <w:rsid w:val="007220E8"/>
    <w:rsid w:val="00B613A4"/>
    <w:rsid w:val="00C22DD4"/>
    <w:rsid w:val="00FB0081"/>
    <w:rsid w:val="020F020A"/>
    <w:rsid w:val="027B3F5B"/>
    <w:rsid w:val="175B58E8"/>
    <w:rsid w:val="1D8C60A4"/>
    <w:rsid w:val="1E3C449A"/>
    <w:rsid w:val="279371DF"/>
    <w:rsid w:val="2F36480C"/>
    <w:rsid w:val="3E8D1F7B"/>
    <w:rsid w:val="4F1F277C"/>
    <w:rsid w:val="50314A26"/>
    <w:rsid w:val="52E62026"/>
    <w:rsid w:val="59613582"/>
    <w:rsid w:val="7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164</Words>
  <Characters>164</Characters>
  <Lines>3</Lines>
  <Paragraphs>1</Paragraphs>
  <TotalTime>0</TotalTime>
  <ScaleCrop>false</ScaleCrop>
  <LinksUpToDate>false</LinksUpToDate>
  <CharactersWithSpaces>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2023-06-19T03:32:00Z</dcterms:created>
  <dc:creator>天行</dc:creator>
  <cp:lastModifiedBy>Wjj</cp:lastModifiedBy>
  <cp:lastPrinted>2023-06-19T03:00:00Z</cp:lastPrinted>
  <dcterms:modified xsi:type="dcterms:W3CDTF">2024-06-20T06:02:17Z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761AC00E742547FA987D47FCF0B9E8EF_11</vt:lpwstr>
  </property>
</Properties>
</file>